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3CB7F9" w14:textId="7DD8FBE9" w:rsidR="00F13CD1" w:rsidRPr="00F244C9" w:rsidRDefault="00F13CD1" w:rsidP="00F13CD1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F244C9">
        <w:rPr>
          <w:rFonts w:ascii="Times New Roman" w:hAnsi="Times New Roman" w:cs="Times New Roman"/>
        </w:rPr>
        <w:t>Fig. 1: Dante Alighieri, detail from Luca Signorelli</w:t>
      </w:r>
      <w:r w:rsidR="00E40474">
        <w:rPr>
          <w:rFonts w:ascii="Times New Roman" w:hAnsi="Times New Roman" w:cs="Times New Roman"/>
        </w:rPr>
        <w:t>’</w:t>
      </w:r>
      <w:r w:rsidRPr="00F244C9">
        <w:rPr>
          <w:rFonts w:ascii="Times New Roman" w:hAnsi="Times New Roman" w:cs="Times New Roman"/>
        </w:rPr>
        <w:t>s fresco, Chapel of San Brizio, Orvieto Cathedral. Credit: Georges Jansoone, used under a Creative Commons Attribution-ShareAlike license: </w:t>
      </w:r>
      <w:hyperlink r:id="rId4" w:tgtFrame="_blank" w:history="1">
        <w:r w:rsidRPr="00F244C9">
          <w:rPr>
            <w:rStyle w:val="Hyperlink"/>
            <w:rFonts w:ascii="Times New Roman" w:hAnsi="Times New Roman" w:cs="Times New Roman"/>
          </w:rPr>
          <w:t>http://creativecommons.org/licenses/by-sa/3.0/</w:t>
        </w:r>
      </w:hyperlink>
      <w:r w:rsidRPr="00F244C9">
        <w:rPr>
          <w:rFonts w:ascii="Times New Roman" w:hAnsi="Times New Roman" w:cs="Times New Roman"/>
        </w:rPr>
        <w:t>.</w:t>
      </w:r>
    </w:p>
    <w:p w14:paraId="14405E36" w14:textId="77777777" w:rsidR="00F13CD1" w:rsidRDefault="00F13CD1" w:rsidP="00F13CD1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62D6D6F5" w14:textId="08451BB9" w:rsidR="00F13CD1" w:rsidRDefault="00F13CD1" w:rsidP="00F13CD1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Fig. 2: Landing page of </w:t>
      </w:r>
      <w:r>
        <w:rPr>
          <w:rFonts w:ascii="Times New Roman" w:hAnsi="Times New Roman" w:cs="Times New Roman"/>
          <w:i/>
        </w:rPr>
        <w:t>Intertextual Dante</w:t>
      </w:r>
      <w:r>
        <w:rPr>
          <w:rFonts w:ascii="Times New Roman" w:hAnsi="Times New Roman" w:cs="Times New Roman"/>
        </w:rPr>
        <w:t>.</w:t>
      </w:r>
    </w:p>
    <w:p w14:paraId="5E454845" w14:textId="22F26485" w:rsidR="00E40474" w:rsidRDefault="00E40474" w:rsidP="00F13CD1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480719E8" w14:textId="7A091BEC" w:rsidR="00E40474" w:rsidRPr="00E40474" w:rsidRDefault="00E40474" w:rsidP="00F13CD1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Fig. 3: Passages in Dante’s </w:t>
      </w:r>
      <w:r>
        <w:rPr>
          <w:rFonts w:ascii="Times New Roman" w:hAnsi="Times New Roman" w:cs="Times New Roman"/>
          <w:i/>
        </w:rPr>
        <w:t xml:space="preserve">Commedia </w:t>
      </w:r>
      <w:r>
        <w:rPr>
          <w:rFonts w:ascii="Times New Roman" w:hAnsi="Times New Roman" w:cs="Times New Roman"/>
        </w:rPr>
        <w:t xml:space="preserve">and Ovid’s works highlighted and aligned on the </w:t>
      </w:r>
      <w:r>
        <w:rPr>
          <w:rFonts w:ascii="Times New Roman" w:hAnsi="Times New Roman" w:cs="Times New Roman"/>
          <w:i/>
        </w:rPr>
        <w:t xml:space="preserve">Intertextual Dante </w:t>
      </w:r>
      <w:r>
        <w:rPr>
          <w:rFonts w:ascii="Times New Roman" w:hAnsi="Times New Roman" w:cs="Times New Roman"/>
        </w:rPr>
        <w:t xml:space="preserve">interface. </w:t>
      </w:r>
      <w:bookmarkStart w:id="0" w:name="_GoBack"/>
      <w:bookmarkEnd w:id="0"/>
    </w:p>
    <w:p w14:paraId="62B4EF6B" w14:textId="77777777" w:rsidR="000A198D" w:rsidRDefault="000A198D"/>
    <w:sectPr w:rsidR="000A198D" w:rsidSect="003702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812"/>
    <w:rsid w:val="00000C54"/>
    <w:rsid w:val="000272C8"/>
    <w:rsid w:val="000953AD"/>
    <w:rsid w:val="000A198D"/>
    <w:rsid w:val="000D2CE1"/>
    <w:rsid w:val="00107D38"/>
    <w:rsid w:val="00121B0E"/>
    <w:rsid w:val="00122146"/>
    <w:rsid w:val="0012404C"/>
    <w:rsid w:val="00125698"/>
    <w:rsid w:val="00153C9B"/>
    <w:rsid w:val="00160D8E"/>
    <w:rsid w:val="00163419"/>
    <w:rsid w:val="00171EBB"/>
    <w:rsid w:val="00181A40"/>
    <w:rsid w:val="001829A9"/>
    <w:rsid w:val="0019365B"/>
    <w:rsid w:val="001A1762"/>
    <w:rsid w:val="001A4DF0"/>
    <w:rsid w:val="001A73A0"/>
    <w:rsid w:val="001D1161"/>
    <w:rsid w:val="00216BEF"/>
    <w:rsid w:val="0022033A"/>
    <w:rsid w:val="00221FD6"/>
    <w:rsid w:val="00232F22"/>
    <w:rsid w:val="002421DA"/>
    <w:rsid w:val="00262252"/>
    <w:rsid w:val="00285633"/>
    <w:rsid w:val="00291452"/>
    <w:rsid w:val="00296563"/>
    <w:rsid w:val="002A6E30"/>
    <w:rsid w:val="002C79EB"/>
    <w:rsid w:val="002D1EF2"/>
    <w:rsid w:val="002F69A9"/>
    <w:rsid w:val="002F6E9D"/>
    <w:rsid w:val="002F7177"/>
    <w:rsid w:val="00300BBB"/>
    <w:rsid w:val="0031643C"/>
    <w:rsid w:val="003350AF"/>
    <w:rsid w:val="003463E2"/>
    <w:rsid w:val="003473F0"/>
    <w:rsid w:val="00355E31"/>
    <w:rsid w:val="00365239"/>
    <w:rsid w:val="00365F09"/>
    <w:rsid w:val="00367C26"/>
    <w:rsid w:val="00370234"/>
    <w:rsid w:val="00373909"/>
    <w:rsid w:val="0039095D"/>
    <w:rsid w:val="003B1371"/>
    <w:rsid w:val="003B1D15"/>
    <w:rsid w:val="003E58F3"/>
    <w:rsid w:val="004062F0"/>
    <w:rsid w:val="0041224C"/>
    <w:rsid w:val="00426CE6"/>
    <w:rsid w:val="00430789"/>
    <w:rsid w:val="00433B8B"/>
    <w:rsid w:val="00446610"/>
    <w:rsid w:val="00453B2A"/>
    <w:rsid w:val="00457F66"/>
    <w:rsid w:val="00477016"/>
    <w:rsid w:val="004808B9"/>
    <w:rsid w:val="00485572"/>
    <w:rsid w:val="004A79B7"/>
    <w:rsid w:val="004B03D7"/>
    <w:rsid w:val="004D4269"/>
    <w:rsid w:val="004E4B0C"/>
    <w:rsid w:val="005127FF"/>
    <w:rsid w:val="0052469D"/>
    <w:rsid w:val="005338E4"/>
    <w:rsid w:val="0053629E"/>
    <w:rsid w:val="005451DA"/>
    <w:rsid w:val="00557A88"/>
    <w:rsid w:val="00560202"/>
    <w:rsid w:val="00575029"/>
    <w:rsid w:val="005750C8"/>
    <w:rsid w:val="005A1CF5"/>
    <w:rsid w:val="005A4FC6"/>
    <w:rsid w:val="005B3733"/>
    <w:rsid w:val="005B3D4D"/>
    <w:rsid w:val="005E2BB3"/>
    <w:rsid w:val="005F5186"/>
    <w:rsid w:val="00606171"/>
    <w:rsid w:val="00641110"/>
    <w:rsid w:val="00654C0D"/>
    <w:rsid w:val="00656D7F"/>
    <w:rsid w:val="00665812"/>
    <w:rsid w:val="006669B9"/>
    <w:rsid w:val="006A39F1"/>
    <w:rsid w:val="006E372D"/>
    <w:rsid w:val="00700FE9"/>
    <w:rsid w:val="0070603D"/>
    <w:rsid w:val="00722656"/>
    <w:rsid w:val="0072649C"/>
    <w:rsid w:val="007313BA"/>
    <w:rsid w:val="00755B27"/>
    <w:rsid w:val="00756465"/>
    <w:rsid w:val="007628CD"/>
    <w:rsid w:val="00763424"/>
    <w:rsid w:val="007665CF"/>
    <w:rsid w:val="007C61C8"/>
    <w:rsid w:val="007C6398"/>
    <w:rsid w:val="00800504"/>
    <w:rsid w:val="0081398C"/>
    <w:rsid w:val="00831969"/>
    <w:rsid w:val="00881323"/>
    <w:rsid w:val="008840AE"/>
    <w:rsid w:val="00885B7F"/>
    <w:rsid w:val="0089578F"/>
    <w:rsid w:val="008A3F86"/>
    <w:rsid w:val="008C0D10"/>
    <w:rsid w:val="008C5310"/>
    <w:rsid w:val="008D08C8"/>
    <w:rsid w:val="008D6810"/>
    <w:rsid w:val="008F0B89"/>
    <w:rsid w:val="00943D87"/>
    <w:rsid w:val="009B68BD"/>
    <w:rsid w:val="009C4794"/>
    <w:rsid w:val="009D2452"/>
    <w:rsid w:val="009E01B6"/>
    <w:rsid w:val="009E4E0D"/>
    <w:rsid w:val="00A21651"/>
    <w:rsid w:val="00A21C85"/>
    <w:rsid w:val="00A34D38"/>
    <w:rsid w:val="00A4184B"/>
    <w:rsid w:val="00A621D7"/>
    <w:rsid w:val="00A63468"/>
    <w:rsid w:val="00A7120E"/>
    <w:rsid w:val="00AB02CC"/>
    <w:rsid w:val="00AD064C"/>
    <w:rsid w:val="00AD6126"/>
    <w:rsid w:val="00AE5225"/>
    <w:rsid w:val="00AE55A3"/>
    <w:rsid w:val="00AF453A"/>
    <w:rsid w:val="00B14A02"/>
    <w:rsid w:val="00B37FD4"/>
    <w:rsid w:val="00B7299B"/>
    <w:rsid w:val="00B7635B"/>
    <w:rsid w:val="00B82F48"/>
    <w:rsid w:val="00B93897"/>
    <w:rsid w:val="00B9452F"/>
    <w:rsid w:val="00BA21A9"/>
    <w:rsid w:val="00BB26E3"/>
    <w:rsid w:val="00C6683D"/>
    <w:rsid w:val="00C70FEE"/>
    <w:rsid w:val="00C90384"/>
    <w:rsid w:val="00CA3372"/>
    <w:rsid w:val="00D052CA"/>
    <w:rsid w:val="00D350E8"/>
    <w:rsid w:val="00D3751E"/>
    <w:rsid w:val="00D46A99"/>
    <w:rsid w:val="00D47258"/>
    <w:rsid w:val="00D9050E"/>
    <w:rsid w:val="00D90FD6"/>
    <w:rsid w:val="00DB5BB1"/>
    <w:rsid w:val="00DE4A48"/>
    <w:rsid w:val="00E10C1A"/>
    <w:rsid w:val="00E27142"/>
    <w:rsid w:val="00E37DE5"/>
    <w:rsid w:val="00E40474"/>
    <w:rsid w:val="00E57095"/>
    <w:rsid w:val="00E75BDC"/>
    <w:rsid w:val="00E85D92"/>
    <w:rsid w:val="00EA0BFD"/>
    <w:rsid w:val="00EB71B6"/>
    <w:rsid w:val="00ED5D6A"/>
    <w:rsid w:val="00EE350B"/>
    <w:rsid w:val="00EE69AE"/>
    <w:rsid w:val="00EF7194"/>
    <w:rsid w:val="00F13CD1"/>
    <w:rsid w:val="00F42854"/>
    <w:rsid w:val="00F47B82"/>
    <w:rsid w:val="00F64594"/>
    <w:rsid w:val="00F8141C"/>
    <w:rsid w:val="00F81BE0"/>
    <w:rsid w:val="00FE2827"/>
    <w:rsid w:val="00FE41D6"/>
    <w:rsid w:val="00FF4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66C797E"/>
  <w15:chartTrackingRefBased/>
  <w15:docId w15:val="{DFCE5C81-F7FD-EE4A-9D38-3D0219A89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13C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3CD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creativecommons.org/licenses/by-sa/3.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402</Characters>
  <Application>Microsoft Office Word</Application>
  <DocSecurity>0</DocSecurity>
  <Lines>5</Lines>
  <Paragraphs>1</Paragraphs>
  <ScaleCrop>false</ScaleCrop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2022-07-16T03:56:00Z</dcterms:created>
  <dcterms:modified xsi:type="dcterms:W3CDTF">2022-07-16T04:22:00Z</dcterms:modified>
</cp:coreProperties>
</file>